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CD" w:rsidRPr="00477B91" w:rsidRDefault="005A37CD" w:rsidP="005A37CD">
      <w:pPr>
        <w:jc w:val="center"/>
        <w:rPr>
          <w:rFonts w:ascii="Times New Roman" w:hAnsi="Times New Roman"/>
          <w:b/>
          <w:i/>
          <w:lang w:val="bg-BG"/>
        </w:rPr>
      </w:pPr>
      <w:r w:rsidRPr="00477B91">
        <w:rPr>
          <w:rFonts w:ascii="Times New Roman" w:hAnsi="Times New Roman"/>
          <w:b/>
          <w:i/>
          <w:lang w:val="bg-BG"/>
        </w:rPr>
        <w:t>ТРЕТО КОНСОНАНТНО СКЛОНЕНИЕ</w:t>
      </w:r>
    </w:p>
    <w:p w:rsidR="005A37CD" w:rsidRPr="008F5643" w:rsidRDefault="005A37CD" w:rsidP="005A37CD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1.Попълнете таблицата:</w:t>
      </w:r>
    </w:p>
    <w:p w:rsidR="005A37CD" w:rsidRPr="008F5643" w:rsidRDefault="005A37CD" w:rsidP="005A37CD">
      <w:pPr>
        <w:rPr>
          <w:rFonts w:ascii="Times New Roman" w:hAnsi="Times New Roman"/>
          <w:i/>
          <w:lang w:val="bg-BG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5A37CD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Nom. sg.</w:t>
            </w: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Gen. sg.</w:t>
            </w: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Nom. pl.</w:t>
            </w: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Gen. pl.</w:t>
            </w:r>
          </w:p>
        </w:tc>
      </w:tr>
      <w:tr w:rsidR="005A37CD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regio</w:t>
            </w: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A37CD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doloris</w:t>
            </w: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A37CD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pulmones</w:t>
            </w: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A37CD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vulnerum</w:t>
            </w:r>
          </w:p>
        </w:tc>
      </w:tr>
      <w:tr w:rsidR="005A37CD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corpus</w:t>
            </w: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A37CD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femoris</w:t>
            </w: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A37CD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cartilagines</w:t>
            </w:r>
          </w:p>
        </w:tc>
        <w:tc>
          <w:tcPr>
            <w:tcW w:w="2132" w:type="dxa"/>
          </w:tcPr>
          <w:p w:rsidR="005A37CD" w:rsidRPr="008F5643" w:rsidRDefault="005A37CD" w:rsidP="00934968">
            <w:pPr>
              <w:rPr>
                <w:rFonts w:ascii="Times New Roman" w:hAnsi="Times New Roman"/>
                <w:lang w:val="bg-BG"/>
              </w:rPr>
            </w:pPr>
          </w:p>
        </w:tc>
      </w:tr>
    </w:tbl>
    <w:p w:rsidR="005A37CD" w:rsidRPr="008F5643" w:rsidRDefault="005A37CD" w:rsidP="005A37CD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2 .Напишете формите за G. sg.: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a) pulmo dexter, extremitas dextra, crus dextrum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b) gastritis acuta, ulcus chronicum, pes s</w:t>
      </w:r>
      <w:r>
        <w:rPr>
          <w:rFonts w:ascii="Times New Roman" w:hAnsi="Times New Roman"/>
        </w:rPr>
        <w:t>i</w:t>
      </w:r>
      <w:r w:rsidRPr="008F5643">
        <w:rPr>
          <w:rFonts w:ascii="Times New Roman" w:hAnsi="Times New Roman"/>
          <w:lang w:val="bg-BG"/>
        </w:rPr>
        <w:t>nister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c) trauma mechanicum, graviditas spuria, corpus callosum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d) foramen opticum, pulvis compositus, latus dextrum</w:t>
      </w:r>
    </w:p>
    <w:p w:rsidR="005A37CD" w:rsidRPr="008F5643" w:rsidRDefault="005A37CD" w:rsidP="005A37CD">
      <w:pPr>
        <w:rPr>
          <w:rFonts w:ascii="Times New Roman" w:hAnsi="Times New Roman"/>
          <w:i/>
          <w:lang w:val="bg-BG"/>
        </w:rPr>
      </w:pPr>
    </w:p>
    <w:p w:rsidR="005A37CD" w:rsidRPr="008F5643" w:rsidRDefault="005A37CD" w:rsidP="005A37CD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3. Съгласувайт</w:t>
      </w:r>
      <w:r>
        <w:rPr>
          <w:rFonts w:ascii="Times New Roman" w:hAnsi="Times New Roman"/>
          <w:i/>
        </w:rPr>
        <w:t>e</w:t>
      </w:r>
      <w:r w:rsidRPr="008F5643">
        <w:rPr>
          <w:rFonts w:ascii="Times New Roman" w:hAnsi="Times New Roman"/>
          <w:i/>
          <w:lang w:val="bg-BG"/>
        </w:rPr>
        <w:t xml:space="preserve"> и преведете: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ulcus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varicosus, -a,- um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corpus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alienus, -a,- um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cartilago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thyreoideus, -a,- um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pubertas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tardus, -a,- um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ren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sinister, -tra, -trum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foramen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apertus, -a,- um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vulnus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punctus, -a,- um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hepatitis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epidemicus, -a,- um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carcinoma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occultus, -a,- um</w:t>
      </w:r>
    </w:p>
    <w:p w:rsidR="005A37CD" w:rsidRDefault="005A37CD" w:rsidP="005A37CD">
      <w:pPr>
        <w:rPr>
          <w:rFonts w:ascii="Times New Roman" w:hAnsi="Times New Roman"/>
        </w:rPr>
      </w:pPr>
      <w:r w:rsidRPr="008F5643">
        <w:rPr>
          <w:rFonts w:ascii="Times New Roman" w:hAnsi="Times New Roman"/>
          <w:lang w:val="bg-BG"/>
        </w:rPr>
        <w:t>trauma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mechanicus, -a,- um</w:t>
      </w:r>
    </w:p>
    <w:p w:rsidR="005A37CD" w:rsidRPr="002822AE" w:rsidRDefault="005A37CD" w:rsidP="005A37CD">
      <w:pPr>
        <w:rPr>
          <w:rFonts w:ascii="Times New Roman" w:hAnsi="Times New Roman"/>
        </w:rPr>
      </w:pPr>
      <w:r>
        <w:rPr>
          <w:rFonts w:ascii="Times New Roman" w:hAnsi="Times New Roman"/>
        </w:rPr>
        <w:t>eczema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bg-BG"/>
        </w:rPr>
        <w:tab/>
      </w:r>
      <w:bookmarkStart w:id="0" w:name="_GoBack"/>
      <w:bookmarkEnd w:id="0"/>
      <w:proofErr w:type="spellStart"/>
      <w:r>
        <w:rPr>
          <w:rFonts w:ascii="Times New Roman" w:hAnsi="Times New Roman"/>
        </w:rPr>
        <w:t>chronicus</w:t>
      </w:r>
      <w:proofErr w:type="spellEnd"/>
      <w:r>
        <w:rPr>
          <w:rFonts w:ascii="Times New Roman" w:hAnsi="Times New Roman"/>
        </w:rPr>
        <w:t>, -a, -um</w:t>
      </w:r>
    </w:p>
    <w:p w:rsidR="005A37CD" w:rsidRDefault="005A37CD" w:rsidP="005A37CD">
      <w:pPr>
        <w:rPr>
          <w:rFonts w:ascii="Times New Roman" w:hAnsi="Times New Roman"/>
          <w:i/>
        </w:rPr>
      </w:pPr>
    </w:p>
    <w:p w:rsidR="005A37CD" w:rsidRPr="008F5643" w:rsidRDefault="005A37CD" w:rsidP="005A37CD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4.Преведете на български: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Laceratio cervicis uteri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Foramen caecum linguae.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Ablatio retinae.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Dolor in regione pulmonis dextri.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Induratio cyanotica lienis et hepatis.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Degeneratio parenchymatosa myocardii.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Vitium cordis congenitum.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Dilatatio lateris sinistri cordis.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Status post operationem lobi dextri pulmonis sinistri.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Sectio abdominis pro operatione ulceris ventriculi.</w:t>
      </w:r>
    </w:p>
    <w:p w:rsidR="005A37CD" w:rsidRDefault="005A37CD" w:rsidP="005A37CD">
      <w:pPr>
        <w:rPr>
          <w:rFonts w:ascii="Times New Roman" w:hAnsi="Times New Roman"/>
          <w:i/>
        </w:rPr>
      </w:pPr>
    </w:p>
    <w:p w:rsidR="005A37CD" w:rsidRPr="008F5643" w:rsidRDefault="005A37CD" w:rsidP="005A37CD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5.Преведете на латински: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а)Язва на стомаха;на дванадесетопръстника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Мускули на  гърдите и корема.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Болки в областта на бъбреците.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lastRenderedPageBreak/>
        <w:t>Операция поради рак на стомаха.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Гнойно възпаление на белите дробове.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Емфизема на белите дробове.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Вродено изкълчване на тазобедрената става 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Нагнояване след порезна рана.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Ограничени сраствания на плеврата.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Мазолесто тяло на главния мозък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Огнестрелни рани в областта на сърцето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b/Състояние след ампутация на левия крак.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Състояние след разширение на лявата страна на сърцето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Състояние след преливане на кръв.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Състояние след ревизия на корема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Състояние след трансплантация на бъбрек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Състояние след инфекция на устната кухина.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Състояние след остро възпаление.</w:t>
      </w:r>
    </w:p>
    <w:p w:rsidR="005A37CD" w:rsidRDefault="005A37CD" w:rsidP="005A37CD">
      <w:pPr>
        <w:rPr>
          <w:rFonts w:ascii="Times New Roman" w:hAnsi="Times New Roman"/>
        </w:rPr>
      </w:pP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c/ Състояние след епидемичен хепатит.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Състояние след токсичен миокардит.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Състояние след инфекциозен ендокардит.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Състояние след гноен тонзилит.</w:t>
      </w:r>
    </w:p>
    <w:p w:rsidR="005A37CD" w:rsidRDefault="005A37CD" w:rsidP="005A37CD">
      <w:pPr>
        <w:rPr>
          <w:rFonts w:ascii="Times New Roman" w:hAnsi="Times New Roman"/>
        </w:rPr>
      </w:pP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d/ поради механична травма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поради миома на матката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поради оток на белите дробове</w:t>
      </w:r>
    </w:p>
    <w:p w:rsidR="005A37CD" w:rsidRPr="008F5643" w:rsidRDefault="005A37CD" w:rsidP="005A37CD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поради карцинома на простатата.</w:t>
      </w:r>
    </w:p>
    <w:p w:rsidR="005A37CD" w:rsidRDefault="005A37CD" w:rsidP="005A37CD">
      <w:pPr>
        <w:rPr>
          <w:rFonts w:ascii="Times New Roman" w:hAnsi="Times New Roman"/>
        </w:rPr>
      </w:pPr>
    </w:p>
    <w:p w:rsidR="005A37CD" w:rsidRDefault="005A37CD" w:rsidP="005A37CD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Лексикален минимум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tumor,-oris,m  тумор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regio,-onis,f  област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dolor,-oris,m  болка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sectio,-onis,f  разрез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pulmo.-onis,m бял дроб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cervix,-icis,f  шия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homo.-inis.m  човек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cicatrix,-icis,f  ръбец,белег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tendo,-inis,m  сухожилие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radix,-icis,f  корен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lien,-enis,m  далак,слезка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extremitas,-tatis,f  крайник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ren,renis,m  бъбрек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graviditas,-tatis,f  бременност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apex,-icis,m  връх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abdomen,-inis,n  корем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cortex,-icis,m  кора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foramen,-inis,n  отвор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thorax,-acis,m  гръден кош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latus,-eris,n  страна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pharynx,-yngis,m  фарингс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ulcus,-eris,n  язва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adeps,-ipis,m  мазнина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vulnus,-eris,n  рана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pes,pedis,m  крак,стъпало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corpus,-oris,n  тяло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paries,-etis,m  стена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femur,-oris,n  бедро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cartilago,-inis,f  хрущял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cor,cordis,n  сърце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adhaesio,-onis,f  срастване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hepar,-atis,n  черен дроб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amputatio,-onis,f  ампутация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os,oris,n   уста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dilatatio,-onis,f  разширяване</w:t>
      </w:r>
      <w:r>
        <w:rPr>
          <w:rFonts w:ascii="Times New Roman" w:hAnsi="Times New Roman"/>
          <w:lang w:val="bg-BG"/>
        </w:rPr>
        <w:tab/>
        <w:t>caput,-itis,n  глава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operatio,-onis,f  операция</w:t>
      </w:r>
    </w:p>
    <w:p w:rsidR="005A37CD" w:rsidRDefault="005A37CD" w:rsidP="005A37CD">
      <w:pPr>
        <w:rPr>
          <w:rFonts w:ascii="Times New Roman" w:hAnsi="Times New Roman"/>
          <w:lang w:val="bg-BG"/>
        </w:rPr>
      </w:pP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gastritis,-itidis, f  възпаление на стомаха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colitis,-itidis, f  възпаление на ободното черво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encephalitis,-itidis, f  възпаление на главния мозък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tonsillitis,-itidis, f  възпаление на сливиците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appendicitis,-itidis, f  възпаление на апендикса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lipoma,-atis, n  тумор на мастна тъкан , липом(а)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haemangioma,-atis, n  кръвонасядане, хемангиом(а)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carcinoma,-atis, n  рак, карцином(а)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oedema,-atis, n  едем(а), оток, подутина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exanthema,-atis, n  екзантема, обрив на кожата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emphysema,-atis, n  емфизема, раздуване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erythema,-atis, n  еритема, зачервяване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asthma,-atis, n  астма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trauma,-atis, n  травма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derma,-atis, n   кожа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symptoma,-atis, n  симптом</w:t>
      </w:r>
    </w:p>
    <w:p w:rsidR="005A37CD" w:rsidRDefault="005A37CD" w:rsidP="005A37C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syndroma,-atis, n  синдром</w:t>
      </w:r>
    </w:p>
    <w:p w:rsidR="00853E8A" w:rsidRDefault="00853E8A"/>
    <w:sectPr w:rsidR="0085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Cy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84"/>
    <w:rsid w:val="005A37CD"/>
    <w:rsid w:val="00684E84"/>
    <w:rsid w:val="0085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2020-03-18T14:55:00Z</dcterms:created>
  <dcterms:modified xsi:type="dcterms:W3CDTF">2020-03-18T14:56:00Z</dcterms:modified>
</cp:coreProperties>
</file>